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27241" w14:textId="77777777" w:rsidR="00491492" w:rsidRPr="00062BE0" w:rsidRDefault="00491492" w:rsidP="00491492">
      <w:pPr>
        <w:jc w:val="center"/>
        <w:rPr>
          <w:b/>
          <w:sz w:val="24"/>
          <w:szCs w:val="24"/>
        </w:rPr>
      </w:pPr>
      <w:r w:rsidRPr="00062BE0">
        <w:rPr>
          <w:b/>
          <w:sz w:val="24"/>
          <w:szCs w:val="24"/>
        </w:rPr>
        <w:t>Acknowledgments</w:t>
      </w:r>
    </w:p>
    <w:p w14:paraId="3F85EDF9" w14:textId="21CFEC8D" w:rsidR="00491492" w:rsidRDefault="00491492" w:rsidP="00491492">
      <w:r>
        <w:t xml:space="preserve">All acclamation and praises are for "Almighty ALLAH". I would like to acknowledge </w:t>
      </w:r>
      <w:r w:rsidR="00832824">
        <w:t>two</w:t>
      </w:r>
      <w:r>
        <w:t xml:space="preserve"> people. One is late Khan Abul Hossain, a Bangladeshi freedom fighter, my friend, a batchmate of mine from LLB course of Dhaka International University &amp; with whom I </w:t>
      </w:r>
      <w:r w:rsidR="00844A85">
        <w:t>spent a lot of time</w:t>
      </w:r>
      <w:bookmarkStart w:id="0" w:name="_GoBack"/>
      <w:bookmarkEnd w:id="0"/>
      <w:r>
        <w:t xml:space="preserve"> during my research periods.</w:t>
      </w:r>
      <w:r w:rsidR="00832824" w:rsidRPr="00832824">
        <w:t xml:space="preserve"> </w:t>
      </w:r>
      <w:r w:rsidR="00832824">
        <w:t xml:space="preserve">And another person is </w:t>
      </w:r>
      <w:r w:rsidR="00032D4E" w:rsidRPr="00032D4E">
        <w:t xml:space="preserve">Md </w:t>
      </w:r>
      <w:proofErr w:type="spellStart"/>
      <w:r w:rsidR="00032D4E" w:rsidRPr="00032D4E">
        <w:t>Kabirul</w:t>
      </w:r>
      <w:proofErr w:type="spellEnd"/>
      <w:r w:rsidR="00032D4E" w:rsidRPr="00032D4E">
        <w:t xml:space="preserve"> Hasan</w:t>
      </w:r>
      <w:r w:rsidR="00832824">
        <w:t xml:space="preserve"> sir, the best teacher of my life until today and his lectures during my </w:t>
      </w:r>
      <w:r w:rsidR="00032D4E">
        <w:t>preparation for Junior School Certificate (JSC) Exam</w:t>
      </w:r>
      <w:r w:rsidR="00832824">
        <w:t xml:space="preserve"> was a great foundation to start my research work(s). It might be quite impossible for me to do these research(es)</w:t>
      </w:r>
      <w:r w:rsidR="00032D4E">
        <w:t xml:space="preserve"> for human kind</w:t>
      </w:r>
      <w:r w:rsidR="00832824">
        <w:t xml:space="preserve"> without their inspiration, mental support &amp; support by giving knowledge.</w:t>
      </w:r>
    </w:p>
    <w:p w14:paraId="5D351A21" w14:textId="77777777" w:rsidR="00764F49" w:rsidRDefault="00764F49"/>
    <w:sectPr w:rsidR="00764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92"/>
    <w:rsid w:val="00032D4E"/>
    <w:rsid w:val="00491492"/>
    <w:rsid w:val="00764F49"/>
    <w:rsid w:val="00832824"/>
    <w:rsid w:val="00844A85"/>
    <w:rsid w:val="00B4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43F2B"/>
  <w15:chartTrackingRefBased/>
  <w15:docId w15:val="{DF5B64F4-F099-4B4D-921A-CE8ED531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14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 Nazmuz Sakib</dc:creator>
  <cp:keywords/>
  <dc:description/>
  <cp:lastModifiedBy>Sabuj</cp:lastModifiedBy>
  <cp:revision>5</cp:revision>
  <dcterms:created xsi:type="dcterms:W3CDTF">2021-09-10T01:22:00Z</dcterms:created>
  <dcterms:modified xsi:type="dcterms:W3CDTF">2021-09-14T22:43:00Z</dcterms:modified>
</cp:coreProperties>
</file>